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9EAF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  <w:sz w:val="40"/>
          <w:szCs w:val="40"/>
        </w:rPr>
        <w:t> </w:t>
      </w:r>
      <w:r>
        <w:rPr>
          <w:rStyle w:val="normaltextrun"/>
          <w:rFonts w:ascii="Corbel" w:hAnsi="Corbel" w:cs="Segoe UI"/>
          <w:sz w:val="40"/>
          <w:szCs w:val="40"/>
        </w:rPr>
        <w:t>ΑΙΤΗΣΗ</w:t>
      </w:r>
      <w:r>
        <w:rPr>
          <w:rStyle w:val="eop"/>
          <w:rFonts w:ascii="Corbel" w:hAnsi="Corbel" w:cs="Segoe UI"/>
          <w:sz w:val="40"/>
          <w:szCs w:val="40"/>
        </w:rPr>
        <w:t> </w:t>
      </w:r>
    </w:p>
    <w:p w14:paraId="590A67CE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</w:rPr>
        <w:t> </w:t>
      </w:r>
    </w:p>
    <w:p w14:paraId="7F3D2791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</w:rPr>
        <w:t>Σύναψης σύμβασης Υποτροφίας  </w:t>
      </w:r>
      <w:r>
        <w:rPr>
          <w:rStyle w:val="eop"/>
          <w:rFonts w:ascii="Corbel" w:hAnsi="Corbel" w:cs="Segoe UI"/>
        </w:rPr>
        <w:t> </w:t>
      </w:r>
    </w:p>
    <w:p w14:paraId="6823EECB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</w:rPr>
        <w:t>με το Ερευνητικό Κέντρο «Αθηνά»</w:t>
      </w:r>
      <w:r>
        <w:rPr>
          <w:rStyle w:val="eop"/>
          <w:rFonts w:ascii="Corbel" w:hAnsi="Corbel" w:cs="Segoe UI"/>
        </w:rPr>
        <w:t> </w:t>
      </w:r>
    </w:p>
    <w:p w14:paraId="458CCB2C" w14:textId="77777777" w:rsidR="00553433" w:rsidRPr="004410DB" w:rsidRDefault="00553433" w:rsidP="00553433">
      <w:pPr>
        <w:pStyle w:val="Title"/>
        <w:pBdr>
          <w:bottom w:val="single" w:sz="4" w:space="1" w:color="auto"/>
        </w:pBdr>
        <w:jc w:val="left"/>
        <w:rPr>
          <w:rFonts w:ascii="Corbel" w:hAnsi="Corbel"/>
        </w:rPr>
      </w:pPr>
    </w:p>
    <w:p w14:paraId="455B2044" w14:textId="77777777" w:rsidR="00553433" w:rsidRDefault="00553433" w:rsidP="00553433">
      <w:pPr>
        <w:jc w:val="center"/>
        <w:rPr>
          <w:rFonts w:ascii="Corbel" w:hAnsi="Corbel"/>
          <w:lang w:val="el-GR"/>
        </w:rPr>
      </w:pPr>
    </w:p>
    <w:tbl>
      <w:tblPr>
        <w:tblStyle w:val="TableGrid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634"/>
      </w:tblGrid>
      <w:tr w:rsidR="00553433" w:rsidRPr="00C4203B" w14:paraId="7E72009B" w14:textId="77777777" w:rsidTr="00EF1E0C">
        <w:trPr>
          <w:trHeight w:val="4405"/>
          <w:jc w:val="center"/>
        </w:trPr>
        <w:tc>
          <w:tcPr>
            <w:tcW w:w="5224" w:type="dxa"/>
          </w:tcPr>
          <w:p w14:paraId="53F19CE8" w14:textId="77777777" w:rsidR="00553433" w:rsidRDefault="00553433" w:rsidP="00EF1E0C">
            <w:pPr>
              <w:rPr>
                <w:rFonts w:ascii="Corbel" w:hAnsi="Corbel"/>
                <w:b/>
                <w:lang w:val="el-GR"/>
              </w:rPr>
            </w:pPr>
            <w:r w:rsidRPr="008B382F">
              <w:rPr>
                <w:rFonts w:ascii="Corbel" w:hAnsi="Corbel"/>
                <w:b/>
                <w:lang w:val="el-GR"/>
              </w:rPr>
              <w:t>Στοιχεία Προτείνοντος: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553433" w:rsidRPr="008B382F" w14:paraId="0372237E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771D3FB4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821CAE9" w14:textId="77777777" w:rsidR="00553433" w:rsidRPr="008B382F" w:rsidRDefault="00553433" w:rsidP="00EF1E0C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553433" w:rsidRPr="008B382F" w14:paraId="19C053EA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4CC839E4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861C49C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553433" w:rsidRPr="008B382F" w14:paraId="546B842E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025FF72D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69A318B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53433" w:rsidRPr="008B382F" w14:paraId="6821C8A3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3BBAABA8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35828CC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53433" w:rsidRPr="00C4203B" w14:paraId="6868C238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731B0DB2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Αριθ. Τηλεφώνων Επικοινωνίας (σταθ., κιν.):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6FE968DC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53433" w:rsidRPr="008B382F" w14:paraId="5B512BCB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15EFD9C1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n-US"/>
                    </w:rPr>
                  </w:pPr>
                  <w:r w:rsidRPr="008B382F">
                    <w:rPr>
                      <w:rFonts w:ascii="Corbel" w:hAnsi="Corbel"/>
                      <w:b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D817ACF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5409E75B" w14:textId="77777777" w:rsidR="00553433" w:rsidRPr="00F44DF9" w:rsidRDefault="00553433" w:rsidP="00EF1E0C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1AFD7B62" w14:textId="77777777" w:rsidR="00553433" w:rsidRDefault="00553433" w:rsidP="00EF1E0C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973129B" w14:textId="4D094B7D" w:rsidR="00553433" w:rsidRPr="008B382F" w:rsidRDefault="00553433" w:rsidP="00A50778">
            <w:pPr>
              <w:pStyle w:val="BodyText3"/>
              <w:tabs>
                <w:tab w:val="left" w:pos="5670"/>
              </w:tabs>
              <w:ind w:left="-12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 xml:space="preserve">Παρακαλώ να εξετάσετε την αίτησή μου για </w:t>
            </w:r>
            <w:r>
              <w:rPr>
                <w:rFonts w:ascii="Corbel" w:hAnsi="Corbel"/>
                <w:sz w:val="22"/>
                <w:szCs w:val="22"/>
                <w:lang w:val="el-GR"/>
              </w:rPr>
              <w:t>την εκπόνηση υποτροφίας με αντικείμενο __________________________________________________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, σύμφωνα με τα αναγραφόμενα στην Πρόσκληση Εκδήλωσης Ενδιαφέροντος</w:t>
            </w:r>
            <w:r w:rsidRPr="00F44DF9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με κωδικό</w:t>
            </w:r>
            <w:r w:rsidR="00C4203B" w:rsidRPr="00C4203B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="00C4203B" w:rsidRPr="004A4E52">
              <w:rPr>
                <w:rFonts w:ascii="Corbel" w:hAnsi="Corbel"/>
                <w:b/>
                <w:sz w:val="22"/>
                <w:szCs w:val="22"/>
                <w:lang w:val="en-US"/>
              </w:rPr>
              <w:t>PSLifeStyle</w:t>
            </w:r>
            <w:r w:rsidR="00C4203B" w:rsidRPr="00C4203B">
              <w:rPr>
                <w:rFonts w:ascii="Corbel" w:hAnsi="Corbel"/>
                <w:b/>
                <w:sz w:val="22"/>
                <w:szCs w:val="22"/>
                <w:lang w:val="el-GR"/>
              </w:rPr>
              <w:t>_</w:t>
            </w:r>
            <w:r w:rsidR="00C4203B" w:rsidRPr="004A4E52">
              <w:rPr>
                <w:rFonts w:ascii="Corbel" w:hAnsi="Corbel"/>
                <w:b/>
                <w:sz w:val="22"/>
                <w:szCs w:val="22"/>
                <w:lang w:val="en-US"/>
              </w:rPr>
              <w:t>upotr</w:t>
            </w:r>
            <w:r w:rsidR="00C4203B" w:rsidRPr="00C4203B">
              <w:rPr>
                <w:rFonts w:ascii="Corbel" w:hAnsi="Corbel"/>
                <w:b/>
                <w:sz w:val="22"/>
                <w:szCs w:val="22"/>
                <w:lang w:val="el-GR"/>
              </w:rPr>
              <w:t>_</w:t>
            </w:r>
            <w:r w:rsidR="00C4203B">
              <w:rPr>
                <w:rFonts w:ascii="Corbel" w:hAnsi="Corbel"/>
                <w:b/>
                <w:sz w:val="22"/>
                <w:szCs w:val="22"/>
                <w:lang w:val="en-US"/>
              </w:rPr>
              <w:t>December</w:t>
            </w:r>
            <w:r w:rsidR="00C4203B" w:rsidRPr="00C4203B">
              <w:rPr>
                <w:rFonts w:ascii="Corbel" w:hAnsi="Corbel"/>
                <w:b/>
                <w:sz w:val="22"/>
                <w:szCs w:val="22"/>
                <w:lang w:val="el-GR"/>
              </w:rPr>
              <w:t>_2023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1E9D7A09" w14:textId="77777777" w:rsidR="00553433" w:rsidRDefault="00553433" w:rsidP="00EF1E0C">
            <w:pPr>
              <w:pStyle w:val="BodyText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A5F67D0" w14:textId="77777777" w:rsidR="00553433" w:rsidRPr="008B382F" w:rsidRDefault="00553433" w:rsidP="00EF1E0C">
            <w:pPr>
              <w:pStyle w:val="BodyText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591E6769" w14:textId="77777777" w:rsidR="00553433" w:rsidRPr="00AA2A9F" w:rsidRDefault="00553433" w:rsidP="00EF1E0C">
            <w:pPr>
              <w:pStyle w:val="BodyText3"/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553433" w14:paraId="716FA709" w14:textId="77777777" w:rsidTr="00EF1E0C">
        <w:trPr>
          <w:trHeight w:val="4315"/>
          <w:jc w:val="center"/>
        </w:trPr>
        <w:tc>
          <w:tcPr>
            <w:tcW w:w="5224" w:type="dxa"/>
          </w:tcPr>
          <w:p w14:paraId="768E35DD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B382F">
              <w:rPr>
                <w:rFonts w:ascii="Corbel" w:hAnsi="Corbel"/>
                <w:b/>
                <w:lang w:val="el-GR"/>
              </w:rPr>
              <w:t xml:space="preserve">: </w:t>
            </w:r>
            <w:r w:rsidRPr="008B382F">
              <w:rPr>
                <w:rFonts w:ascii="Corbel" w:hAnsi="Corbel"/>
                <w:b/>
                <w:lang w:val="en-US"/>
              </w:rPr>
              <w:t>…/…./202</w:t>
            </w:r>
            <w:r w:rsidRPr="008B382F">
              <w:rPr>
                <w:rFonts w:ascii="Corbel" w:hAnsi="Corbel"/>
                <w:b/>
                <w:lang w:val="el-GR"/>
              </w:rPr>
              <w:t>3</w:t>
            </w:r>
          </w:p>
          <w:p w14:paraId="48B54D5B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6E656F74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44719559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547B59DD" w14:textId="77777777" w:rsidR="00553433" w:rsidRPr="008B382F" w:rsidRDefault="00553433" w:rsidP="00553433">
            <w:pPr>
              <w:numPr>
                <w:ilvl w:val="0"/>
                <w:numId w:val="1"/>
              </w:numPr>
              <w:suppressAutoHyphens w:val="0"/>
              <w:spacing w:after="12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1B3347A8" w14:textId="77777777" w:rsidR="00553433" w:rsidRPr="008B382F" w:rsidRDefault="00553433" w:rsidP="00553433">
            <w:pPr>
              <w:numPr>
                <w:ilvl w:val="0"/>
                <w:numId w:val="1"/>
              </w:numPr>
              <w:suppressAutoHyphens w:val="0"/>
              <w:spacing w:after="12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1950BFBE" w14:textId="77777777" w:rsidR="00553433" w:rsidRDefault="00553433" w:rsidP="00EF1E0C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49D888FB" w14:textId="77777777" w:rsidR="00553433" w:rsidRPr="004410DB" w:rsidRDefault="00553433" w:rsidP="00EF1E0C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D203C" wp14:editId="364A6EA5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5708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"/>
                  </w:pict>
                </mc:Fallback>
              </mc:AlternateContent>
            </w: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130BDE6D" w14:textId="77777777" w:rsidR="00553433" w:rsidRDefault="00553433" w:rsidP="00EF1E0C">
            <w:pPr>
              <w:jc w:val="center"/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38967" wp14:editId="313B2FFA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04FE2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Ai2i390AAAAIAQAADwAAAGRycy9kb3ducmV2&#10;LnhtbEyPwU7DMBBE70j8g7VI3KhdSgqEbCpAgkMRB0olrk68OBHxOthuG/4e9wS3Wc1o5m21mtwg&#10;9hRi7xlhPlMgiFtverYI2/enixsQMWk2evBMCD8UYVWfnlS6NP7Ab7TfJCtyCcdSI3QpjaWUse3I&#10;6TjzI3H2Pn1wOuUzWGmCPuRyN8hLpZbS6Z7zQqdHeuyo/drsHEJjH6ZbXtu1656T9duPl9dvFxDP&#10;z6b7OxCJpvQXhiN+Roc6MzV+xyaKAaEornISYaGWII6+KrJoEK4Xc5B1Jf8/UP8C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Ai2i39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4960BBE3" w14:textId="77777777" w:rsidR="00553433" w:rsidRPr="000E6D69" w:rsidRDefault="00553433" w:rsidP="00EF1E0C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1F14C776" w14:textId="77777777" w:rsidR="00553433" w:rsidRDefault="00553433" w:rsidP="00EF1E0C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AC5174" wp14:editId="5BBD9B7E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D16CD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sl9Rzt0AAAAIAQAADwAAAGRycy9kb3ducmV2&#10;LnhtbEyPwU7DMBBE70j8g7VI3KhNUUsI2VSABIeiHiiVuDrxYkfE6xC7bfh73BMcRzOaeVOtJt+L&#10;A42xC4xwPVMgiNtgOrYIu/fnqwJETJqN7gMTwg9FWNXnZ5UuTTjyGx22yYpcwrHUCC6loZQyto68&#10;jrMwEGfvM4xepyxHK82oj7nc93Ku1FJ63XFecHqgJ0ft13bvERr7ON3x2q69e0k27D5eN99+RLy8&#10;mB7uQSSa0l8YTvgZHerM1IQ9myh6hMUikyeEeXED4uSrZf7WINyqAmRdyf8H6l8A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sl9Rzt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7B34C518" w14:textId="77777777" w:rsidR="00553433" w:rsidRDefault="00553433" w:rsidP="00EF1E0C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327A11A5" w14:textId="77777777" w:rsidR="00553433" w:rsidRPr="00AB7FCF" w:rsidRDefault="00553433" w:rsidP="00EF1E0C">
            <w:pPr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003BE63" w14:textId="77777777" w:rsidR="00553433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sz w:val="22"/>
                <w:szCs w:val="22"/>
                <w:lang w:val="el-GR"/>
              </w:rPr>
              <w:tab/>
            </w:r>
          </w:p>
          <w:p w14:paraId="7AAB8E77" w14:textId="77777777" w:rsidR="00553433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22855568" w14:textId="77777777" w:rsidR="00553433" w:rsidRPr="004410DB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Ο/Η προτείνων/ουσα</w:t>
            </w:r>
          </w:p>
          <w:p w14:paraId="702A3917" w14:textId="77777777" w:rsidR="00553433" w:rsidRPr="004410DB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EDD1E0B" w14:textId="77777777" w:rsidR="00553433" w:rsidRPr="004410DB" w:rsidRDefault="00553433" w:rsidP="00EF1E0C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23D65B0C" w14:textId="77777777" w:rsidR="00553433" w:rsidRPr="00AB7FCF" w:rsidRDefault="00553433" w:rsidP="00EF1E0C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553433" w:rsidRPr="006F72A3" w14:paraId="417ACDA6" w14:textId="77777777" w:rsidTr="00EF1E0C">
        <w:trPr>
          <w:jc w:val="center"/>
        </w:trPr>
        <w:tc>
          <w:tcPr>
            <w:tcW w:w="10485" w:type="dxa"/>
            <w:gridSpan w:val="2"/>
          </w:tcPr>
          <w:p w14:paraId="6367EFA4" w14:textId="77777777" w:rsidR="00553433" w:rsidRPr="008B382F" w:rsidRDefault="00553433" w:rsidP="00EF1E0C">
            <w:pPr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25614BA9" w14:textId="77777777" w:rsidR="00553433" w:rsidRPr="008B382F" w:rsidRDefault="00553433" w:rsidP="00EF1E0C">
            <w:pPr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20A04725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3FD62B7C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</w:t>
            </w:r>
            <w:r>
              <w:rPr>
                <w:rFonts w:ascii="Corbel" w:hAnsi="Corbel"/>
                <w:sz w:val="12"/>
                <w:szCs w:val="12"/>
                <w:lang w:val="el-GR"/>
              </w:rPr>
              <w:t xml:space="preserve">Ινστιτούτου/Μονάδας ή του </w:t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Κέντρου και η επεξεργασία γίνεται μόνο με σκοπό την επιλογή του κατάλληλου υποψηφίου. </w:t>
            </w:r>
          </w:p>
          <w:p w14:paraId="164F141C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      </w:r>
          </w:p>
          <w:p w14:paraId="72C32466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43586008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7" w:history="1"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dpo@athena</w:t>
              </w:r>
              <w:r w:rsidRPr="00705211">
                <w:rPr>
                  <w:rStyle w:val="Hyperlink"/>
                  <w:rFonts w:ascii="Corbel" w:hAnsi="Corbel"/>
                  <w:sz w:val="12"/>
                  <w:szCs w:val="12"/>
                  <w:lang w:val="en-US"/>
                </w:rPr>
                <w:t>rc</w:t>
              </w:r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.</w:t>
              </w:r>
              <w:proofErr w:type="spellStart"/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gr</w:t>
              </w:r>
              <w:proofErr w:type="spellEnd"/>
            </w:hyperlink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</w:t>
            </w:r>
          </w:p>
          <w:p w14:paraId="3068D9DD" w14:textId="77777777" w:rsidR="00553433" w:rsidRDefault="00553433" w:rsidP="00EF1E0C">
            <w:pPr>
              <w:jc w:val="center"/>
              <w:rPr>
                <w:rFonts w:ascii="Corbel" w:hAnsi="Corbel"/>
                <w:lang w:val="el-GR"/>
              </w:rPr>
            </w:pPr>
          </w:p>
        </w:tc>
      </w:tr>
    </w:tbl>
    <w:p w14:paraId="1F303565" w14:textId="77777777" w:rsidR="00553433" w:rsidRPr="00586A28" w:rsidRDefault="00553433" w:rsidP="00553433">
      <w:pPr>
        <w:pStyle w:val="BodyText"/>
        <w:rPr>
          <w:rFonts w:ascii="Corbel" w:hAnsi="Corbel" w:cs="Arial"/>
          <w:sz w:val="22"/>
          <w:szCs w:val="22"/>
        </w:rPr>
      </w:pPr>
    </w:p>
    <w:p w14:paraId="3358B5C1" w14:textId="77777777" w:rsidR="00371C56" w:rsidRPr="00553433" w:rsidRDefault="00371C56">
      <w:pPr>
        <w:rPr>
          <w:lang w:val="el-GR"/>
        </w:rPr>
      </w:pPr>
    </w:p>
    <w:sectPr w:rsidR="00371C56" w:rsidRPr="00553433" w:rsidSect="00175E9F">
      <w:footerReference w:type="default" r:id="rId8"/>
      <w:pgSz w:w="11906" w:h="16838"/>
      <w:pgMar w:top="426" w:right="849" w:bottom="1276" w:left="851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570F" w14:textId="77777777" w:rsidR="00CC1332" w:rsidRDefault="00CC1332">
      <w:r>
        <w:separator/>
      </w:r>
    </w:p>
  </w:endnote>
  <w:endnote w:type="continuationSeparator" w:id="0">
    <w:p w14:paraId="64916350" w14:textId="77777777" w:rsidR="00CC1332" w:rsidRDefault="00CC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0E23" w14:textId="77777777" w:rsidR="002B0FF7" w:rsidRPr="00FC265C" w:rsidRDefault="002B0FF7" w:rsidP="00FC265C">
    <w:pPr>
      <w:tabs>
        <w:tab w:val="center" w:pos="4153"/>
        <w:tab w:val="right" w:pos="8306"/>
      </w:tabs>
      <w:jc w:val="center"/>
      <w:rPr>
        <w:rFonts w:ascii="Corbel" w:hAnsi="Corbel"/>
        <w:b/>
        <w:color w:val="FF0000"/>
        <w:u w:val="single"/>
        <w:lang w:val="el-GR"/>
      </w:rPr>
    </w:pPr>
  </w:p>
  <w:p w14:paraId="544214A1" w14:textId="77777777" w:rsidR="002B0FF7" w:rsidRPr="00FC265C" w:rsidRDefault="002B0FF7">
    <w:pPr>
      <w:pStyle w:val="Footer"/>
      <w:rPr>
        <w:lang w:val="el-GR"/>
      </w:rPr>
    </w:pPr>
  </w:p>
  <w:p w14:paraId="061E3C02" w14:textId="77777777" w:rsidR="002B0FF7" w:rsidRPr="00FC265C" w:rsidRDefault="002B0FF7">
    <w:pPr>
      <w:pStyle w:val="Footer"/>
      <w:rPr>
        <w:rFonts w:ascii="Calibri" w:hAnsi="Calibri"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448A" w14:textId="77777777" w:rsidR="00CC1332" w:rsidRDefault="00CC1332">
      <w:r>
        <w:separator/>
      </w:r>
    </w:p>
  </w:footnote>
  <w:footnote w:type="continuationSeparator" w:id="0">
    <w:p w14:paraId="44D34984" w14:textId="77777777" w:rsidR="00CC1332" w:rsidRDefault="00CC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58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33"/>
    <w:rsid w:val="002B0FF7"/>
    <w:rsid w:val="00371C56"/>
    <w:rsid w:val="00553433"/>
    <w:rsid w:val="006F72A3"/>
    <w:rsid w:val="009B6469"/>
    <w:rsid w:val="00A50778"/>
    <w:rsid w:val="00C4203B"/>
    <w:rsid w:val="00C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F34A"/>
  <w15:chartTrackingRefBased/>
  <w15:docId w15:val="{8F37077B-00F9-4836-B9BF-41BFC770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43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433"/>
    <w:rPr>
      <w:color w:val="0000FF"/>
      <w:u w:val="single"/>
    </w:rPr>
  </w:style>
  <w:style w:type="paragraph" w:styleId="BodyText">
    <w:name w:val="Body Text"/>
    <w:basedOn w:val="Normal"/>
    <w:link w:val="BodyTextChar"/>
    <w:rsid w:val="00553433"/>
    <w:pPr>
      <w:jc w:val="both"/>
    </w:pPr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553433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Title">
    <w:name w:val="Title"/>
    <w:basedOn w:val="Normal"/>
    <w:next w:val="Normal"/>
    <w:link w:val="TitleChar"/>
    <w:qFormat/>
    <w:rsid w:val="00553433"/>
    <w:pPr>
      <w:widowControl w:val="0"/>
      <w:jc w:val="center"/>
    </w:pPr>
    <w:rPr>
      <w:rFonts w:ascii="Arial" w:hAnsi="Arial"/>
      <w:sz w:val="24"/>
      <w:lang w:val="el-GR" w:eastAsia="ar-SA"/>
    </w:rPr>
  </w:style>
  <w:style w:type="character" w:customStyle="1" w:styleId="TitleChar">
    <w:name w:val="Title Char"/>
    <w:basedOn w:val="DefaultParagraphFont"/>
    <w:link w:val="Title"/>
    <w:rsid w:val="0055343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34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33"/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table" w:styleId="TableGrid">
    <w:name w:val="Table Grid"/>
    <w:basedOn w:val="TableNormal"/>
    <w:uiPriority w:val="99"/>
    <w:rsid w:val="00553433"/>
    <w:pPr>
      <w:spacing w:after="120" w:line="240" w:lineRule="auto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5534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53433"/>
    <w:rPr>
      <w:rFonts w:ascii="Times New Roman" w:eastAsia="Times New Roman" w:hAnsi="Times New Roman" w:cs="Times New Roman"/>
      <w:kern w:val="0"/>
      <w:sz w:val="16"/>
      <w:szCs w:val="16"/>
      <w:lang w:val="en-AU" w:eastAsia="zh-CN"/>
      <w14:ligatures w14:val="none"/>
    </w:rPr>
  </w:style>
  <w:style w:type="paragraph" w:customStyle="1" w:styleId="paragraph">
    <w:name w:val="paragraph"/>
    <w:basedOn w:val="Normal"/>
    <w:rsid w:val="00553433"/>
    <w:pPr>
      <w:suppressAutoHyphens w:val="0"/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553433"/>
  </w:style>
  <w:style w:type="character" w:customStyle="1" w:styleId="normaltextrun">
    <w:name w:val="normaltextrun"/>
    <w:basedOn w:val="DefaultParagraphFont"/>
    <w:rsid w:val="0055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athenar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Bika</dc:creator>
  <cp:keywords/>
  <dc:description/>
  <cp:lastModifiedBy>Eva Paradissi</cp:lastModifiedBy>
  <cp:revision>2</cp:revision>
  <dcterms:created xsi:type="dcterms:W3CDTF">2023-12-22T14:45:00Z</dcterms:created>
  <dcterms:modified xsi:type="dcterms:W3CDTF">2023-12-22T14:45:00Z</dcterms:modified>
</cp:coreProperties>
</file>